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0E" w:rsidRDefault="0066660E" w:rsidP="00AC107B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0E" w:rsidRDefault="0066660E" w:rsidP="00AC107B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0E" w:rsidRDefault="0066660E" w:rsidP="00AC107B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ANUNȚ    LICITAȚIE  </w:t>
      </w:r>
    </w:p>
    <w:p w:rsidR="0066660E" w:rsidRDefault="0066660E" w:rsidP="00AC107B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07B" w:rsidRDefault="002D1DA9" w:rsidP="00AC107B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0C3F52">
        <w:rPr>
          <w:rFonts w:ascii="Times New Roman" w:eastAsia="Times New Roman" w:hAnsi="Times New Roman" w:cs="Times New Roman"/>
          <w:color w:val="000000"/>
          <w:sz w:val="24"/>
          <w:szCs w:val="24"/>
        </w:rPr>
        <w:t>ţii</w:t>
      </w:r>
      <w:proofErr w:type="spellEnd"/>
      <w:r w:rsidR="000C3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F52">
        <w:rPr>
          <w:rFonts w:ascii="Times New Roman" w:eastAsia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="000C3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C3F52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0C3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autoritatea</w:t>
      </w:r>
      <w:proofErr w:type="spellEnd"/>
      <w:proofErr w:type="gram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contractanta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identificare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fiscal</w:t>
      </w:r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datele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contact,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contact: </w:t>
      </w:r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COMUNA GROPNITA, </w:t>
      </w:r>
      <w:r w:rsidR="00751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SAT BULBUCANI, JUDET IASI, </w:t>
      </w:r>
      <w:r w:rsidR="00A13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cod fiscal 4540534, </w:t>
      </w:r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telefon 0756895170, fax 0232.414124, email</w:t>
      </w:r>
      <w:r w:rsidR="001C0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5" w:history="1">
        <w:r w:rsidR="00AC107B" w:rsidRPr="005F0A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primariagropnita@gmail.com</w:t>
        </w:r>
      </w:hyperlink>
      <w:r w:rsidR="006C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6660E" w:rsidRDefault="0066660E" w:rsidP="00AC107B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6ED" w:rsidRPr="0066660E" w:rsidRDefault="002D1DA9" w:rsidP="00AC107B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Informaţii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obiectul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procedurii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licitatie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publica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</w:t>
      </w:r>
      <w:r w:rsidR="00E96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 </w:t>
      </w:r>
      <w:proofErr w:type="spellStart"/>
      <w:r w:rsidR="00E96B74">
        <w:rPr>
          <w:rFonts w:ascii="Times New Roman" w:eastAsia="Times New Roman" w:hAnsi="Times New Roman" w:cs="Times New Roman"/>
          <w:color w:val="000000"/>
          <w:sz w:val="24"/>
          <w:szCs w:val="24"/>
        </w:rPr>
        <w:t>descrierea</w:t>
      </w:r>
      <w:proofErr w:type="spellEnd"/>
      <w:r w:rsidR="00E96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B74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E96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B74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identificarea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bunului</w:t>
      </w:r>
      <w:proofErr w:type="spellEnd"/>
      <w:r w:rsidR="000C3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0C3F52">
        <w:rPr>
          <w:rFonts w:ascii="Times New Roman" w:eastAsia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="000C3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F52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="000C3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="000C3F52">
        <w:rPr>
          <w:rFonts w:ascii="Times New Roman" w:eastAsia="Times New Roman" w:hAnsi="Times New Roman" w:cs="Times New Roman"/>
          <w:color w:val="000000"/>
          <w:sz w:val="24"/>
          <w:szCs w:val="24"/>
        </w:rPr>
        <w:t>inchiriat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Primaria</w:t>
      </w:r>
      <w:proofErr w:type="spellEnd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comunei</w:t>
      </w:r>
      <w:proofErr w:type="spellEnd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Gropnita</w:t>
      </w:r>
      <w:proofErr w:type="spellEnd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3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organizeaza</w:t>
      </w:r>
      <w:proofErr w:type="spellEnd"/>
      <w:r w:rsidR="001D3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3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licitaț</w:t>
      </w:r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proofErr w:type="spellEnd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publică</w:t>
      </w:r>
      <w:proofErr w:type="spellEnd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</w:t>
      </w:r>
      <w:r w:rsidRPr="00CF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proofErr w:type="spellEnd"/>
      <w:r w:rsidRPr="00CF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3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 w:rsidR="000C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nchirierea</w:t>
      </w:r>
      <w:proofErr w:type="spellEnd"/>
      <w:r w:rsidRPr="00CF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suprafeței</w:t>
      </w:r>
      <w:proofErr w:type="spellEnd"/>
      <w:r w:rsidRPr="00CF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751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2400</w:t>
      </w:r>
      <w:r w:rsidR="000C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mp</w:t>
      </w:r>
      <w:r w:rsidR="003D6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3D6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categoria</w:t>
      </w:r>
      <w:proofErr w:type="spellEnd"/>
      <w:r w:rsidR="003D6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arabil</w:t>
      </w:r>
      <w:proofErr w:type="spellEnd"/>
      <w:r w:rsidR="001C0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F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identificat</w:t>
      </w:r>
      <w:proofErr w:type="spellEnd"/>
      <w:r w:rsidRPr="00CF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C4233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C4233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C4233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extravilan</w:t>
      </w:r>
      <w:proofErr w:type="spellEnd"/>
      <w:r w:rsidR="006C4233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C4233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Gropniț</w:t>
      </w:r>
      <w:r w:rsidR="00CF06ED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spellEnd"/>
      <w:r w:rsidR="00CF06ED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66660E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T62/1, P678/2/15,</w:t>
      </w:r>
      <w:r w:rsidR="00CF06ED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F06ED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cuprinsă</w:t>
      </w:r>
      <w:proofErr w:type="spellEnd"/>
      <w:r w:rsidR="00CF06ED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C4233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</w:t>
      </w:r>
      <w:r w:rsidR="00AC107B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proofErr w:type="spellEnd"/>
      <w:r w:rsidR="00AC107B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C107B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inventarul</w:t>
      </w:r>
      <w:proofErr w:type="spellEnd"/>
      <w:r w:rsidR="00AC107B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C107B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domeniului</w:t>
      </w:r>
      <w:proofErr w:type="spellEnd"/>
      <w:r w:rsidR="00AC107B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C107B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privat</w:t>
      </w:r>
      <w:proofErr w:type="spellEnd"/>
      <w:r w:rsidR="00CF06ED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C4233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F06ED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 </w:t>
      </w:r>
      <w:r w:rsidR="006C4233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F06ED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comunei</w:t>
      </w:r>
      <w:proofErr w:type="spellEnd"/>
      <w:r w:rsidR="00CF06ED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C4233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C4233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Gropniț</w:t>
      </w:r>
      <w:r w:rsidR="00CF06ED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spellEnd"/>
      <w:r w:rsidR="00CF06ED" w:rsidRP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6660E" w:rsidRPr="00CF06ED" w:rsidRDefault="0066660E" w:rsidP="00AC107B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E36" w:rsidRPr="002D1DA9" w:rsidRDefault="002D1DA9" w:rsidP="000B6E3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Informaţii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documentaţia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atribuire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modalitatea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modalitățile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interesate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 intra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posesia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exemplar al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documentației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atribuire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datele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contact ale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serviciului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compartimentului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autorității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contractante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care se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obține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exemplar din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domentația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atribuire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costul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obținerea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documentației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data –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limită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solicitarea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clarificărilor</w:t>
      </w:r>
      <w:proofErr w:type="spellEnd"/>
      <w:r w:rsidR="00751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Documentația</w:t>
      </w:r>
      <w:proofErr w:type="spellEnd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poată</w:t>
      </w:r>
      <w:proofErr w:type="spellEnd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</w:t>
      </w:r>
      <w:proofErr w:type="spellEnd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achiziționată</w:t>
      </w:r>
      <w:proofErr w:type="spellEnd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proofErr w:type="spellStart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sediul</w:t>
      </w:r>
      <w:proofErr w:type="spellEnd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instituț</w:t>
      </w:r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iei</w:t>
      </w:r>
      <w:proofErr w:type="spellEnd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din sat </w:t>
      </w:r>
      <w:proofErr w:type="spellStart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Bulbucani</w:t>
      </w:r>
      <w:proofErr w:type="spellEnd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omuna</w:t>
      </w:r>
      <w:proofErr w:type="spellEnd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Gropnița</w:t>
      </w:r>
      <w:proofErr w:type="spellEnd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județ</w:t>
      </w:r>
      <w:proofErr w:type="spellEnd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Iaș</w:t>
      </w:r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0B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 w:rsidR="000B6E36"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Compartiment</w:t>
      </w:r>
      <w:proofErr w:type="spellEnd"/>
      <w:r w:rsidR="000B6E36"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B6E36"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achizitii</w:t>
      </w:r>
      <w:proofErr w:type="spellEnd"/>
      <w:r w:rsidR="000B6E36"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B6E36"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publice</w:t>
      </w:r>
      <w:proofErr w:type="spellEnd"/>
      <w:r w:rsidR="000B6E36"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din </w:t>
      </w:r>
      <w:proofErr w:type="spellStart"/>
      <w:r w:rsidR="000B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cadrul</w:t>
      </w:r>
      <w:proofErr w:type="spellEnd"/>
      <w:r w:rsidR="000B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B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Primăriei</w:t>
      </w:r>
      <w:proofErr w:type="spellEnd"/>
      <w:r w:rsidR="000B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B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comunei</w:t>
      </w:r>
      <w:proofErr w:type="spellEnd"/>
      <w:r w:rsidR="000B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B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Gropniț</w:t>
      </w:r>
      <w:r w:rsidR="000B6E36"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10 lei </w:t>
      </w:r>
      <w:proofErr w:type="spellStart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costa</w:t>
      </w:r>
      <w:proofErr w:type="spellEnd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documentatia</w:t>
      </w:r>
      <w:proofErr w:type="spellEnd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data </w:t>
      </w:r>
      <w:proofErr w:type="spellStart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limita</w:t>
      </w:r>
      <w:proofErr w:type="spellEnd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solicitarea</w:t>
      </w:r>
      <w:proofErr w:type="spellEnd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clarificărilor</w:t>
      </w:r>
      <w:proofErr w:type="spellEnd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10 </w:t>
      </w:r>
      <w:proofErr w:type="spellStart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martie</w:t>
      </w:r>
      <w:proofErr w:type="spellEnd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2020, </w:t>
      </w:r>
      <w:proofErr w:type="spellStart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</w:t>
      </w:r>
      <w:proofErr w:type="spellEnd"/>
      <w:r w:rsidR="006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15:00</w:t>
      </w:r>
    </w:p>
    <w:p w:rsidR="002D1DA9" w:rsidRDefault="002D1DA9" w:rsidP="002D1DA9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193" w:rsidRDefault="00751193" w:rsidP="002D1DA9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193" w:rsidRDefault="00751193" w:rsidP="002D1DA9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Informații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ofertele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data –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limită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depunere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ofertelor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adresa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 care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trebuie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depuse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ofertele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numărul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exemplare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care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trebuie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depusă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fiecare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ofertă</w:t>
      </w:r>
      <w:proofErr w:type="spellEnd"/>
      <w:r w:rsidRPr="00751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B6E36" w:rsidRDefault="000B6E36" w:rsidP="000B6E3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 </w:t>
      </w:r>
      <w:proofErr w:type="spellStart"/>
      <w:r w:rsidRPr="000B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martie</w:t>
      </w:r>
      <w:proofErr w:type="spellEnd"/>
      <w:r w:rsidRPr="000B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09:00,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ofertele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depun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instituț</w:t>
      </w:r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iei</w:t>
      </w:r>
      <w:proofErr w:type="spellEnd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din sat </w:t>
      </w:r>
      <w:proofErr w:type="spellStart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Bulbucani</w:t>
      </w:r>
      <w:proofErr w:type="spellEnd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omuna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Gropnița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Iaș</w:t>
      </w:r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singur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exemplar,</w:t>
      </w:r>
    </w:p>
    <w:p w:rsidR="000B6E36" w:rsidRDefault="000B6E36" w:rsidP="000B6E3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6E36" w:rsidRPr="000B6E36" w:rsidRDefault="000B6E36" w:rsidP="000B6E3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Data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locul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 care se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va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desfășura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ședința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deschidere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ofertelor</w:t>
      </w:r>
      <w:proofErr w:type="spellEnd"/>
      <w:proofErr w:type="gram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martie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10:00</w:t>
      </w:r>
    </w:p>
    <w:p w:rsidR="000B6E36" w:rsidRDefault="000B6E36" w:rsidP="000B6E3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6E36" w:rsidRDefault="000B6E36" w:rsidP="000B6E3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Instanța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competent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soluționarea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eventualelor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litigii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termenele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sesizarea</w:t>
      </w:r>
      <w:proofErr w:type="spellEnd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tantei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Tribunalul</w:t>
      </w:r>
      <w:proofErr w:type="spellEnd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Iasi, </w:t>
      </w:r>
      <w:proofErr w:type="spellStart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strada</w:t>
      </w:r>
      <w:proofErr w:type="spellEnd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Elena </w:t>
      </w:r>
      <w:proofErr w:type="spellStart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Doamna</w:t>
      </w:r>
      <w:proofErr w:type="spellEnd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nr. 1A, CP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700398, </w:t>
      </w:r>
      <w:proofErr w:type="spellStart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</w:t>
      </w:r>
      <w:proofErr w:type="spellEnd"/>
      <w:r w:rsidRPr="002D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0232.260600, 0232.248000, fax 0332435700, email: </w:t>
      </w:r>
      <w:hyperlink r:id="rId6" w:history="1">
        <w:r w:rsidRPr="004F617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tr-iasi-reg@just.ro</w:t>
        </w:r>
      </w:hyperlink>
    </w:p>
    <w:p w:rsidR="000B6E36" w:rsidRPr="000B6E36" w:rsidRDefault="000B6E36" w:rsidP="000B6E3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6E36" w:rsidRPr="000B6E36" w:rsidRDefault="000B6E36" w:rsidP="000B6E3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0B6E3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transmiterii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anunţului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licitaţie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instituţiile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abilitate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vederea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publicării</w:t>
      </w:r>
      <w:proofErr w:type="spellEnd"/>
      <w:r w:rsidRPr="002D1D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6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26.02.2020,</w:t>
      </w:r>
    </w:p>
    <w:p w:rsidR="000B6E36" w:rsidRDefault="000B6E36" w:rsidP="000B6E3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6E36" w:rsidRPr="000B6E36" w:rsidRDefault="000B6E36" w:rsidP="000B6E3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5660" w:rsidRPr="00CF06ED" w:rsidRDefault="00D55660">
      <w:pPr>
        <w:rPr>
          <w:rFonts w:ascii="Times New Roman" w:hAnsi="Times New Roman" w:cs="Times New Roman"/>
          <w:sz w:val="24"/>
          <w:szCs w:val="24"/>
        </w:rPr>
      </w:pPr>
    </w:p>
    <w:sectPr w:rsidR="00D55660" w:rsidRPr="00CF06ED" w:rsidSect="008913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1820"/>
    <w:multiLevelType w:val="multilevel"/>
    <w:tmpl w:val="2370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1DA9"/>
    <w:rsid w:val="000B6E36"/>
    <w:rsid w:val="000C3F52"/>
    <w:rsid w:val="001C0C5B"/>
    <w:rsid w:val="001D3E07"/>
    <w:rsid w:val="002732FB"/>
    <w:rsid w:val="002D1DA9"/>
    <w:rsid w:val="002D791D"/>
    <w:rsid w:val="00330664"/>
    <w:rsid w:val="003D6F8A"/>
    <w:rsid w:val="00410932"/>
    <w:rsid w:val="004F127F"/>
    <w:rsid w:val="00556351"/>
    <w:rsid w:val="0066660E"/>
    <w:rsid w:val="0069705A"/>
    <w:rsid w:val="006C4233"/>
    <w:rsid w:val="00751193"/>
    <w:rsid w:val="0089138E"/>
    <w:rsid w:val="008969FD"/>
    <w:rsid w:val="009A13EF"/>
    <w:rsid w:val="00A13C52"/>
    <w:rsid w:val="00AC107B"/>
    <w:rsid w:val="00B14A8B"/>
    <w:rsid w:val="00BB7CD5"/>
    <w:rsid w:val="00CD46E5"/>
    <w:rsid w:val="00CF06ED"/>
    <w:rsid w:val="00D55660"/>
    <w:rsid w:val="00DF4074"/>
    <w:rsid w:val="00E72A8E"/>
    <w:rsid w:val="00E96B74"/>
    <w:rsid w:val="00FC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B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-iasi-reg@just.ro" TargetMode="External"/><Relationship Id="rId5" Type="http://schemas.openxmlformats.org/officeDocument/2006/relationships/hyperlink" Target="mailto:primariagropn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</dc:creator>
  <cp:lastModifiedBy>Windows User</cp:lastModifiedBy>
  <cp:revision>2</cp:revision>
  <cp:lastPrinted>2019-11-21T09:26:00Z</cp:lastPrinted>
  <dcterms:created xsi:type="dcterms:W3CDTF">2020-02-26T21:26:00Z</dcterms:created>
  <dcterms:modified xsi:type="dcterms:W3CDTF">2020-02-26T21:26:00Z</dcterms:modified>
</cp:coreProperties>
</file>